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11" w:rsidRDefault="00E728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-16pt;margin-top:-20.85pt;width:179.75pt;height:566.7pt;z-index:251669504">
            <v:shadow on="t"/>
            <v:textbox style="mso-next-textbox:#_x0000_s1040">
              <w:txbxContent>
                <w:p w:rsidR="00027648" w:rsidRPr="00027648" w:rsidRDefault="00027648" w:rsidP="00027648">
                  <w:pPr>
                    <w:spacing w:after="0"/>
                    <w:jc w:val="center"/>
                    <w:rPr>
                      <w:rFonts w:ascii="Neuropol" w:hAnsi="Neuropol"/>
                      <w:sz w:val="36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36"/>
                    </w:rPr>
                    <w:t>GUIDELINES</w:t>
                  </w:r>
                </w:p>
                <w:p w:rsidR="00027648" w:rsidRPr="00027648" w:rsidRDefault="00027648" w:rsidP="00027648">
                  <w:pPr>
                    <w:spacing w:after="0"/>
                    <w:jc w:val="both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Guidelines are just to help us flow through a bible study.  </w:t>
                  </w:r>
                  <w:r w:rsidRPr="00FC14C7">
                    <w:rPr>
                      <w:b/>
                      <w:sz w:val="18"/>
                    </w:rPr>
                    <w:t>Remember, no experts here so we want everyone practicing how to help others discover who Jesus is.</w:t>
                  </w:r>
                  <w:r w:rsidRPr="00027648">
                    <w:rPr>
                      <w:sz w:val="18"/>
                    </w:rPr>
                    <w:t xml:space="preserve">  Feel free to adjust these guidelines to fit your group best and have fun!</w:t>
                  </w:r>
                </w:p>
                <w:p w:rsidR="00027648" w:rsidRPr="00027648" w:rsidRDefault="00027648" w:rsidP="00027648">
                  <w:pPr>
                    <w:spacing w:after="0"/>
                    <w:jc w:val="both"/>
                    <w:rPr>
                      <w:sz w:val="18"/>
                    </w:rPr>
                  </w:pP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GREATEST NEED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027648" w:rsidRPr="00027648" w:rsidRDefault="00027648" w:rsidP="00094429">
                  <w:pPr>
                    <w:spacing w:after="0"/>
                    <w:ind w:left="54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each</w:t>
                  </w:r>
                  <w:proofErr w:type="gramEnd"/>
                  <w:r w:rsidRPr="00027648">
                    <w:rPr>
                      <w:sz w:val="18"/>
                    </w:rPr>
                    <w:t xml:space="preserve"> person is invited to take a minute to share their greatest need.</w:t>
                  </w:r>
                </w:p>
                <w:p w:rsidR="00027648" w:rsidRPr="00027648" w:rsidRDefault="00027648" w:rsidP="00094429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PRAYER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027648" w:rsidRPr="00027648" w:rsidRDefault="00027648" w:rsidP="00094429">
                  <w:pPr>
                    <w:pStyle w:val="ListParagraph"/>
                    <w:spacing w:after="0"/>
                    <w:ind w:left="54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Each person is invited to pray a short prayer for the person’s need on their left or right.</w:t>
                  </w:r>
                </w:p>
                <w:p w:rsidR="00027648" w:rsidRPr="00027648" w:rsidRDefault="00027648" w:rsidP="00094429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BIBLE</w:t>
                  </w: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read out-loud, </w:t>
                  </w: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someone summarizes</w:t>
                  </w:r>
                </w:p>
                <w:p w:rsidR="00027648" w:rsidRDefault="00027648" w:rsidP="00094429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go</w:t>
                  </w:r>
                  <w:proofErr w:type="gramEnd"/>
                  <w:r w:rsidRPr="00027648">
                    <w:rPr>
                      <w:sz w:val="18"/>
                    </w:rPr>
                    <w:t xml:space="preserve"> line by line or section by section (for longer passages) asking </w:t>
                  </w:r>
                  <w:r w:rsidRPr="00027648">
                    <w:rPr>
                      <w:b/>
                      <w:sz w:val="18"/>
                    </w:rPr>
                    <w:t>two questions</w:t>
                  </w:r>
                  <w:r w:rsidRPr="00027648">
                    <w:rPr>
                      <w:sz w:val="18"/>
                    </w:rPr>
                    <w:t xml:space="preserve">:  </w:t>
                  </w:r>
                  <w:r w:rsidRPr="00027648">
                    <w:rPr>
                      <w:b/>
                      <w:sz w:val="18"/>
                    </w:rPr>
                    <w:t>What</w:t>
                  </w:r>
                  <w:r w:rsidRPr="00027648">
                    <w:rPr>
                      <w:sz w:val="18"/>
                    </w:rPr>
                    <w:t xml:space="preserve"> does it say?  And </w:t>
                  </w:r>
                  <w:proofErr w:type="gramStart"/>
                  <w:r w:rsidRPr="00027648">
                    <w:rPr>
                      <w:b/>
                      <w:sz w:val="18"/>
                    </w:rPr>
                    <w:t>Why</w:t>
                  </w:r>
                  <w:proofErr w:type="gramEnd"/>
                  <w:r w:rsidRPr="00027648">
                    <w:rPr>
                      <w:sz w:val="18"/>
                    </w:rPr>
                    <w:t xml:space="preserve"> is it saying that?</w:t>
                  </w:r>
                </w:p>
                <w:p w:rsidR="00094429" w:rsidRPr="00027648" w:rsidRDefault="00094429" w:rsidP="00094429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as</w:t>
                  </w:r>
                  <w:proofErr w:type="gramEnd"/>
                  <w:r>
                    <w:rPr>
                      <w:sz w:val="18"/>
                    </w:rPr>
                    <w:t xml:space="preserve"> a bridge to commitment ask, “How do you resist this passage?”</w:t>
                  </w:r>
                </w:p>
                <w:p w:rsidR="00027648" w:rsidRPr="00027648" w:rsidRDefault="00027648" w:rsidP="00094429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027648" w:rsidRPr="00027648" w:rsidRDefault="00027648" w:rsidP="00094429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COMMIT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</w:t>
                  </w:r>
                </w:p>
                <w:p w:rsidR="00B656F1" w:rsidRDefault="00027648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spend</w:t>
                  </w:r>
                  <w:proofErr w:type="gramEnd"/>
                  <w:r w:rsidRPr="00B656F1">
                    <w:rPr>
                      <w:sz w:val="18"/>
                    </w:rPr>
                    <w:t xml:space="preserve"> a minute in silence listening, asking God what he wants you to do…</w:t>
                  </w:r>
                </w:p>
                <w:p w:rsidR="00027648" w:rsidRPr="00B656F1" w:rsidRDefault="00027648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go</w:t>
                  </w:r>
                  <w:proofErr w:type="gramEnd"/>
                  <w:r w:rsidRPr="00B656F1">
                    <w:rPr>
                      <w:sz w:val="18"/>
                    </w:rPr>
                    <w:t xml:space="preserve"> in a circle with each person making “I will _____ statements” in response to what you believe God is telling you to do.  </w:t>
                  </w:r>
                </w:p>
                <w:p w:rsidR="00027648" w:rsidRPr="00027648" w:rsidRDefault="00027648" w:rsidP="00094429">
                  <w:pPr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027648" w:rsidRPr="00027648" w:rsidRDefault="00027648" w:rsidP="00094429">
                  <w:pPr>
                    <w:spacing w:after="0"/>
                    <w:ind w:left="540" w:hanging="36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* We will come back together at the end of the night to share who we will intentionally love and invite to look at Jesus next week.</w:t>
                  </w:r>
                </w:p>
                <w:p w:rsidR="00355354" w:rsidRPr="00027648" w:rsidRDefault="00355354" w:rsidP="0002764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76.45pt;margin-top:-20.85pt;width:179.75pt;height:566.7pt;z-index:251668480">
            <v:shadow on="t"/>
            <v:textbox style="mso-next-textbox:#_x0000_s1039">
              <w:txbxContent>
                <w:p w:rsidR="00B656F1" w:rsidRPr="00027648" w:rsidRDefault="00B656F1" w:rsidP="00B656F1">
                  <w:pPr>
                    <w:spacing w:after="0"/>
                    <w:jc w:val="center"/>
                    <w:rPr>
                      <w:rFonts w:ascii="Neuropol" w:hAnsi="Neuropol"/>
                      <w:sz w:val="36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36"/>
                    </w:rPr>
                    <w:t>GUIDELINES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Guidelines are just to help us flow through a bible study.  </w:t>
                  </w:r>
                  <w:r w:rsidRPr="00FC14C7">
                    <w:rPr>
                      <w:b/>
                      <w:sz w:val="18"/>
                    </w:rPr>
                    <w:t>Remember, no experts here so we want everyone practicing how to help others discover who Jesus is.</w:t>
                  </w:r>
                  <w:r w:rsidRPr="00027648">
                    <w:rPr>
                      <w:sz w:val="18"/>
                    </w:rPr>
                    <w:t xml:space="preserve">  Feel free to adjust these guidelines to fit your group best and have fun!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GREATEST NEED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spacing w:after="0"/>
                    <w:ind w:left="54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each</w:t>
                  </w:r>
                  <w:proofErr w:type="gramEnd"/>
                  <w:r w:rsidRPr="00027648">
                    <w:rPr>
                      <w:sz w:val="18"/>
                    </w:rPr>
                    <w:t xml:space="preserve"> person is invited to take a minute to share their greatest need.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PRAYER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Each person is invited to pray a short prayer for the person’s need on their left or right.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BIBLE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read out-loud, 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someone summarizes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go</w:t>
                  </w:r>
                  <w:proofErr w:type="gramEnd"/>
                  <w:r w:rsidRPr="00027648">
                    <w:rPr>
                      <w:sz w:val="18"/>
                    </w:rPr>
                    <w:t xml:space="preserve"> line by line or section by section (for longer passages) asking </w:t>
                  </w:r>
                  <w:r w:rsidRPr="00027648">
                    <w:rPr>
                      <w:b/>
                      <w:sz w:val="18"/>
                    </w:rPr>
                    <w:t>two questions</w:t>
                  </w:r>
                  <w:r w:rsidRPr="00027648">
                    <w:rPr>
                      <w:sz w:val="18"/>
                    </w:rPr>
                    <w:t xml:space="preserve">:  </w:t>
                  </w:r>
                  <w:r w:rsidRPr="00027648">
                    <w:rPr>
                      <w:b/>
                      <w:sz w:val="18"/>
                    </w:rPr>
                    <w:t>What</w:t>
                  </w:r>
                  <w:r w:rsidRPr="00027648">
                    <w:rPr>
                      <w:sz w:val="18"/>
                    </w:rPr>
                    <w:t xml:space="preserve"> does it say?  And </w:t>
                  </w:r>
                  <w:proofErr w:type="gramStart"/>
                  <w:r w:rsidRPr="00027648">
                    <w:rPr>
                      <w:b/>
                      <w:sz w:val="18"/>
                    </w:rPr>
                    <w:t>Why</w:t>
                  </w:r>
                  <w:proofErr w:type="gramEnd"/>
                  <w:r w:rsidRPr="00027648">
                    <w:rPr>
                      <w:sz w:val="18"/>
                    </w:rPr>
                    <w:t xml:space="preserve"> is it saying that?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as</w:t>
                  </w:r>
                  <w:proofErr w:type="gramEnd"/>
                  <w:r>
                    <w:rPr>
                      <w:sz w:val="18"/>
                    </w:rPr>
                    <w:t xml:space="preserve"> a bridge to commitment ask, “How do you resist this passage?”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COMMIT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spend</w:t>
                  </w:r>
                  <w:proofErr w:type="gramEnd"/>
                  <w:r w:rsidRPr="00B656F1">
                    <w:rPr>
                      <w:sz w:val="18"/>
                    </w:rPr>
                    <w:t xml:space="preserve"> a minute in silence listening, asking God what he wants you to do…</w:t>
                  </w:r>
                </w:p>
                <w:p w:rsidR="00B656F1" w:rsidRP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go</w:t>
                  </w:r>
                  <w:proofErr w:type="gramEnd"/>
                  <w:r w:rsidRPr="00B656F1">
                    <w:rPr>
                      <w:sz w:val="18"/>
                    </w:rPr>
                    <w:t xml:space="preserve"> in a circle with each person making “I will _____ statements” in response to what you believe God is telling you to do.  </w:t>
                  </w: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* We will come back together at the end of the night to share who we will intentionally love and invite to look at Jesus next week.</w:t>
                  </w:r>
                </w:p>
                <w:p w:rsidR="00B656F1" w:rsidRPr="00027648" w:rsidRDefault="00B656F1" w:rsidP="00B656F1">
                  <w:pPr>
                    <w:rPr>
                      <w:sz w:val="20"/>
                    </w:rPr>
                  </w:pPr>
                </w:p>
                <w:p w:rsidR="00355354" w:rsidRPr="00B656F1" w:rsidRDefault="00355354" w:rsidP="00B656F1"/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369.45pt;margin-top:-20.85pt;width:179.75pt;height:566.7pt;z-index:251667456">
            <v:shadow on="t"/>
            <v:textbox style="mso-next-textbox:#_x0000_s1038">
              <w:txbxContent>
                <w:p w:rsidR="00B656F1" w:rsidRPr="00027648" w:rsidRDefault="00B656F1" w:rsidP="00B656F1">
                  <w:pPr>
                    <w:spacing w:after="0"/>
                    <w:jc w:val="center"/>
                    <w:rPr>
                      <w:rFonts w:ascii="Neuropol" w:hAnsi="Neuropol"/>
                      <w:sz w:val="36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36"/>
                    </w:rPr>
                    <w:t>GUIDELINES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Guidelines are just to help us flow through a bible study.  </w:t>
                  </w:r>
                  <w:r w:rsidRPr="00FC14C7">
                    <w:rPr>
                      <w:b/>
                      <w:sz w:val="18"/>
                    </w:rPr>
                    <w:t>Remember, no experts here so we want everyone practicing how to help others discover who Jesus is.</w:t>
                  </w:r>
                  <w:r w:rsidRPr="00027648">
                    <w:rPr>
                      <w:sz w:val="18"/>
                    </w:rPr>
                    <w:t xml:space="preserve">  Feel free to adjust these guidelines to fit your group best and have fun!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GREATEST NEED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spacing w:after="0"/>
                    <w:ind w:left="54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each</w:t>
                  </w:r>
                  <w:proofErr w:type="gramEnd"/>
                  <w:r w:rsidRPr="00027648">
                    <w:rPr>
                      <w:sz w:val="18"/>
                    </w:rPr>
                    <w:t xml:space="preserve"> person is invited to take a minute to share their greatest need.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PRAYER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Each person is invited to pray a short prayer for the person’s need on their left or right.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BIBLE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read out-loud, 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someone summarizes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go</w:t>
                  </w:r>
                  <w:proofErr w:type="gramEnd"/>
                  <w:r w:rsidRPr="00027648">
                    <w:rPr>
                      <w:sz w:val="18"/>
                    </w:rPr>
                    <w:t xml:space="preserve"> line by line or section by section (for longer passages) asking </w:t>
                  </w:r>
                  <w:r w:rsidRPr="00027648">
                    <w:rPr>
                      <w:b/>
                      <w:sz w:val="18"/>
                    </w:rPr>
                    <w:t>two questions</w:t>
                  </w:r>
                  <w:r w:rsidRPr="00027648">
                    <w:rPr>
                      <w:sz w:val="18"/>
                    </w:rPr>
                    <w:t xml:space="preserve">:  </w:t>
                  </w:r>
                  <w:r w:rsidRPr="00027648">
                    <w:rPr>
                      <w:b/>
                      <w:sz w:val="18"/>
                    </w:rPr>
                    <w:t>What</w:t>
                  </w:r>
                  <w:r w:rsidRPr="00027648">
                    <w:rPr>
                      <w:sz w:val="18"/>
                    </w:rPr>
                    <w:t xml:space="preserve"> does it say?  And </w:t>
                  </w:r>
                  <w:proofErr w:type="gramStart"/>
                  <w:r w:rsidRPr="00027648">
                    <w:rPr>
                      <w:b/>
                      <w:sz w:val="18"/>
                    </w:rPr>
                    <w:t>Why</w:t>
                  </w:r>
                  <w:proofErr w:type="gramEnd"/>
                  <w:r w:rsidRPr="00027648">
                    <w:rPr>
                      <w:sz w:val="18"/>
                    </w:rPr>
                    <w:t xml:space="preserve"> is it saying that?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as</w:t>
                  </w:r>
                  <w:proofErr w:type="gramEnd"/>
                  <w:r>
                    <w:rPr>
                      <w:sz w:val="18"/>
                    </w:rPr>
                    <w:t xml:space="preserve"> a bridge to commitment ask, “How do you resist this passage?”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COMMIT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spend</w:t>
                  </w:r>
                  <w:proofErr w:type="gramEnd"/>
                  <w:r w:rsidRPr="00B656F1">
                    <w:rPr>
                      <w:sz w:val="18"/>
                    </w:rPr>
                    <w:t xml:space="preserve"> a minute in silence listening, asking God what he wants you to do…</w:t>
                  </w:r>
                </w:p>
                <w:p w:rsidR="00B656F1" w:rsidRP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go</w:t>
                  </w:r>
                  <w:proofErr w:type="gramEnd"/>
                  <w:r w:rsidRPr="00B656F1">
                    <w:rPr>
                      <w:sz w:val="18"/>
                    </w:rPr>
                    <w:t xml:space="preserve"> in a circle with each person making “I will _____ statements” in response to what you believe God is telling you to do.  </w:t>
                  </w: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* We will come back together at the end of the night to share who we will intentionally love and invite to look at Jesus next week.</w:t>
                  </w:r>
                </w:p>
                <w:p w:rsidR="00B656F1" w:rsidRPr="00027648" w:rsidRDefault="00B656F1" w:rsidP="00B656F1">
                  <w:pPr>
                    <w:rPr>
                      <w:sz w:val="20"/>
                    </w:rPr>
                  </w:pPr>
                </w:p>
                <w:p w:rsidR="00355354" w:rsidRPr="00B656F1" w:rsidRDefault="00355354" w:rsidP="00B656F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60.95pt;margin-top:-20.85pt;width:179.75pt;height:566.7pt;z-index:251663360">
            <v:shadow on="t"/>
            <v:textbox style="mso-next-textbox:#_x0000_s1034">
              <w:txbxContent>
                <w:p w:rsidR="00B656F1" w:rsidRPr="00027648" w:rsidRDefault="00B656F1" w:rsidP="00B656F1">
                  <w:pPr>
                    <w:spacing w:after="0"/>
                    <w:jc w:val="center"/>
                    <w:rPr>
                      <w:rFonts w:ascii="Neuropol" w:hAnsi="Neuropol"/>
                      <w:sz w:val="36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36"/>
                    </w:rPr>
                    <w:t>GUIDELINES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Guidelines are just to help us flow through a bible study.  </w:t>
                  </w:r>
                  <w:r w:rsidRPr="00FC14C7">
                    <w:rPr>
                      <w:b/>
                      <w:sz w:val="18"/>
                    </w:rPr>
                    <w:t>Remember, no experts here so we want everyone practicing how to help others discover who Jesus is.</w:t>
                  </w:r>
                  <w:r w:rsidRPr="00027648">
                    <w:rPr>
                      <w:sz w:val="18"/>
                    </w:rPr>
                    <w:t xml:space="preserve">  Feel free to adjust these guidelines to fit your group best and have fun!</w:t>
                  </w:r>
                </w:p>
                <w:p w:rsidR="00B656F1" w:rsidRPr="00027648" w:rsidRDefault="00B656F1" w:rsidP="00B656F1">
                  <w:pPr>
                    <w:spacing w:after="0"/>
                    <w:jc w:val="both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GREATEST NEED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spacing w:after="0"/>
                    <w:ind w:left="54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each</w:t>
                  </w:r>
                  <w:proofErr w:type="gramEnd"/>
                  <w:r w:rsidRPr="00027648">
                    <w:rPr>
                      <w:sz w:val="18"/>
                    </w:rPr>
                    <w:t xml:space="preserve"> person is invited to take a minute to share their greatest need.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PRAYER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 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Each person is invited to pray a short prayer for the person’s need on their left or right.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BIBLE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 xml:space="preserve">read out-loud, 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someone summarizes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027648">
                    <w:rPr>
                      <w:sz w:val="18"/>
                    </w:rPr>
                    <w:t>go</w:t>
                  </w:r>
                  <w:proofErr w:type="gramEnd"/>
                  <w:r w:rsidRPr="00027648">
                    <w:rPr>
                      <w:sz w:val="18"/>
                    </w:rPr>
                    <w:t xml:space="preserve"> line by line or section by section (for longer passages) asking </w:t>
                  </w:r>
                  <w:r w:rsidRPr="00027648">
                    <w:rPr>
                      <w:b/>
                      <w:sz w:val="18"/>
                    </w:rPr>
                    <w:t>two questions</w:t>
                  </w:r>
                  <w:r w:rsidRPr="00027648">
                    <w:rPr>
                      <w:sz w:val="18"/>
                    </w:rPr>
                    <w:t xml:space="preserve">:  </w:t>
                  </w:r>
                  <w:r w:rsidRPr="00027648">
                    <w:rPr>
                      <w:b/>
                      <w:sz w:val="18"/>
                    </w:rPr>
                    <w:t>What</w:t>
                  </w:r>
                  <w:r w:rsidRPr="00027648">
                    <w:rPr>
                      <w:sz w:val="18"/>
                    </w:rPr>
                    <w:t xml:space="preserve"> does it say?  And </w:t>
                  </w:r>
                  <w:proofErr w:type="gramStart"/>
                  <w:r w:rsidRPr="00027648">
                    <w:rPr>
                      <w:b/>
                      <w:sz w:val="18"/>
                    </w:rPr>
                    <w:t>Why</w:t>
                  </w:r>
                  <w:proofErr w:type="gramEnd"/>
                  <w:r w:rsidRPr="00027648">
                    <w:rPr>
                      <w:sz w:val="18"/>
                    </w:rPr>
                    <w:t xml:space="preserve"> is it saying that?</w:t>
                  </w: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1"/>
                      <w:numId w:val="1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as</w:t>
                  </w:r>
                  <w:proofErr w:type="gramEnd"/>
                  <w:r>
                    <w:rPr>
                      <w:sz w:val="18"/>
                    </w:rPr>
                    <w:t xml:space="preserve"> a bridge to commitment ask, “How do you resist this passage?”</w:t>
                  </w:r>
                </w:p>
                <w:p w:rsidR="00B656F1" w:rsidRPr="00027648" w:rsidRDefault="00B656F1" w:rsidP="00B656F1">
                  <w:pPr>
                    <w:pStyle w:val="ListParagraph"/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ind w:left="540"/>
                    <w:rPr>
                      <w:rFonts w:ascii="Neuropol" w:hAnsi="Neuropol"/>
                      <w:sz w:val="18"/>
                    </w:rPr>
                  </w:pPr>
                  <w:r w:rsidRPr="00027648">
                    <w:rPr>
                      <w:rFonts w:ascii="Neuropol" w:hAnsi="Neuropol"/>
                      <w:b/>
                      <w:shadow/>
                      <w:color w:val="C00000"/>
                      <w:sz w:val="28"/>
                    </w:rPr>
                    <w:t>COMMIT</w:t>
                  </w:r>
                  <w:r w:rsidRPr="00027648">
                    <w:rPr>
                      <w:rFonts w:ascii="Neuropol" w:hAnsi="Neuropol"/>
                      <w:sz w:val="18"/>
                    </w:rPr>
                    <w:t xml:space="preserve"> </w:t>
                  </w:r>
                </w:p>
                <w:p w:rsid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spend</w:t>
                  </w:r>
                  <w:proofErr w:type="gramEnd"/>
                  <w:r w:rsidRPr="00B656F1">
                    <w:rPr>
                      <w:sz w:val="18"/>
                    </w:rPr>
                    <w:t xml:space="preserve"> a minute in silence listening, asking God what he wants you to do…</w:t>
                  </w:r>
                </w:p>
                <w:p w:rsidR="00B656F1" w:rsidRPr="00B656F1" w:rsidRDefault="00B656F1" w:rsidP="00B656F1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ind w:left="720" w:hanging="180"/>
                    <w:rPr>
                      <w:sz w:val="18"/>
                    </w:rPr>
                  </w:pPr>
                  <w:proofErr w:type="gramStart"/>
                  <w:r w:rsidRPr="00B656F1">
                    <w:rPr>
                      <w:sz w:val="18"/>
                    </w:rPr>
                    <w:t>go</w:t>
                  </w:r>
                  <w:proofErr w:type="gramEnd"/>
                  <w:r w:rsidRPr="00B656F1">
                    <w:rPr>
                      <w:sz w:val="18"/>
                    </w:rPr>
                    <w:t xml:space="preserve"> in a circle with each person making “I will _____ statements” in response to what you believe God is telling you to do.  </w:t>
                  </w: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</w:p>
                <w:p w:rsidR="00B656F1" w:rsidRPr="00027648" w:rsidRDefault="00B656F1" w:rsidP="00B656F1">
                  <w:pPr>
                    <w:spacing w:after="0"/>
                    <w:ind w:left="540" w:hanging="360"/>
                    <w:rPr>
                      <w:sz w:val="18"/>
                    </w:rPr>
                  </w:pPr>
                  <w:r w:rsidRPr="00027648">
                    <w:rPr>
                      <w:sz w:val="18"/>
                    </w:rPr>
                    <w:t>* We will come back together at the end of the night to share who we will intentionally love and invite to look at Jesus next week.</w:t>
                  </w:r>
                </w:p>
                <w:p w:rsidR="00B656F1" w:rsidRPr="00027648" w:rsidRDefault="00B656F1" w:rsidP="00B656F1">
                  <w:pPr>
                    <w:rPr>
                      <w:sz w:val="20"/>
                    </w:rPr>
                  </w:pPr>
                </w:p>
                <w:p w:rsidR="00355354" w:rsidRPr="00B656F1" w:rsidRDefault="00355354" w:rsidP="00B656F1"/>
              </w:txbxContent>
            </v:textbox>
          </v:shape>
        </w:pict>
      </w:r>
    </w:p>
    <w:sectPr w:rsidR="00726D11" w:rsidSect="00A46A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uropol">
    <w:panose1 w:val="020B0500000000000000"/>
    <w:charset w:val="00"/>
    <w:family w:val="swiss"/>
    <w:pitch w:val="variable"/>
    <w:sig w:usb0="00000007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69B2"/>
    <w:multiLevelType w:val="hybridMultilevel"/>
    <w:tmpl w:val="34565838"/>
    <w:lvl w:ilvl="0" w:tplc="304052A2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85B"/>
    <w:multiLevelType w:val="hybridMultilevel"/>
    <w:tmpl w:val="90DCE36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711E6D49"/>
    <w:multiLevelType w:val="hybridMultilevel"/>
    <w:tmpl w:val="4DF879AC"/>
    <w:lvl w:ilvl="0" w:tplc="FD3467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46A32"/>
    <w:rsid w:val="00027648"/>
    <w:rsid w:val="00094429"/>
    <w:rsid w:val="001D58F7"/>
    <w:rsid w:val="0021485A"/>
    <w:rsid w:val="00355354"/>
    <w:rsid w:val="00445FAB"/>
    <w:rsid w:val="0048751C"/>
    <w:rsid w:val="004E1C58"/>
    <w:rsid w:val="005C1582"/>
    <w:rsid w:val="00726D11"/>
    <w:rsid w:val="007E3AAB"/>
    <w:rsid w:val="00A46A32"/>
    <w:rsid w:val="00B656F1"/>
    <w:rsid w:val="00D76576"/>
    <w:rsid w:val="00E728E1"/>
    <w:rsid w:val="00FA0A6A"/>
    <w:rsid w:val="00FC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5</cp:revision>
  <cp:lastPrinted>2011-07-17T17:14:00Z</cp:lastPrinted>
  <dcterms:created xsi:type="dcterms:W3CDTF">2011-07-17T16:46:00Z</dcterms:created>
  <dcterms:modified xsi:type="dcterms:W3CDTF">2011-10-02T16:39:00Z</dcterms:modified>
</cp:coreProperties>
</file>